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BDACA1" w14:textId="77777777" w:rsidR="00496F59" w:rsidRPr="008F747B" w:rsidRDefault="00A129C8" w:rsidP="008F747B">
      <w:pPr>
        <w:jc w:val="center"/>
        <w:rPr>
          <w:rFonts w:ascii="Arial" w:hAnsi="Arial" w:cs="Arial"/>
          <w:sz w:val="40"/>
          <w:szCs w:val="40"/>
          <w:lang w:val="en-GB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6192" behindDoc="0" locked="0" layoutInCell="1" allowOverlap="1" wp14:anchorId="6E2BA552" wp14:editId="1B72293C">
            <wp:simplePos x="0" y="0"/>
            <wp:positionH relativeFrom="column">
              <wp:posOffset>5486400</wp:posOffset>
            </wp:positionH>
            <wp:positionV relativeFrom="paragraph">
              <wp:posOffset>228600</wp:posOffset>
            </wp:positionV>
            <wp:extent cx="685800" cy="679450"/>
            <wp:effectExtent l="0" t="0" r="0" b="6350"/>
            <wp:wrapNone/>
            <wp:docPr id="2" name="Immagine 3" descr="EuroArgo_Lite_tra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EuroArgo_Lite_tras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9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05A4B2C0" wp14:editId="1A6A1BF6">
            <wp:simplePos x="0" y="0"/>
            <wp:positionH relativeFrom="column">
              <wp:posOffset>-571500</wp:posOffset>
            </wp:positionH>
            <wp:positionV relativeFrom="paragraph">
              <wp:posOffset>228600</wp:posOffset>
            </wp:positionV>
            <wp:extent cx="685800" cy="677545"/>
            <wp:effectExtent l="0" t="0" r="0" b="8255"/>
            <wp:wrapNone/>
            <wp:docPr id="3" name="Immagine 5" descr="argo_logo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 descr="argo_logo_ne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7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9945941" w14:textId="77777777" w:rsidR="00496F59" w:rsidRDefault="00496F59" w:rsidP="00EA6998">
      <w:pPr>
        <w:ind w:left="-900" w:right="-648"/>
        <w:jc w:val="center"/>
        <w:rPr>
          <w:rFonts w:ascii="Arial" w:hAnsi="Arial" w:cs="Arial"/>
          <w:b/>
          <w:bCs/>
          <w:sz w:val="48"/>
          <w:szCs w:val="48"/>
          <w:lang w:val="en-GB"/>
        </w:rPr>
      </w:pPr>
      <w:r w:rsidRPr="00EA6998">
        <w:rPr>
          <w:rFonts w:ascii="Arial" w:hAnsi="Arial" w:cs="Arial"/>
          <w:b/>
          <w:bCs/>
          <w:sz w:val="48"/>
          <w:szCs w:val="48"/>
          <w:lang w:val="en-GB"/>
        </w:rPr>
        <w:t>DEPLOYMENT LOG SHEET</w:t>
      </w:r>
    </w:p>
    <w:p w14:paraId="5B30F85D" w14:textId="77777777" w:rsidR="00DE6267" w:rsidRDefault="00DE6267" w:rsidP="00EA6998">
      <w:pPr>
        <w:ind w:left="-900" w:right="-648"/>
        <w:jc w:val="center"/>
        <w:rPr>
          <w:rFonts w:ascii="Arial" w:hAnsi="Arial" w:cs="Arial"/>
          <w:b/>
          <w:bCs/>
          <w:sz w:val="48"/>
          <w:szCs w:val="48"/>
          <w:lang w:val="en-GB"/>
        </w:rPr>
      </w:pPr>
    </w:p>
    <w:p w14:paraId="00B4FB41" w14:textId="77777777" w:rsidR="00DE6267" w:rsidRDefault="00DE6267" w:rsidP="00EA6998">
      <w:pPr>
        <w:ind w:left="-900" w:right="-648"/>
        <w:jc w:val="center"/>
        <w:rPr>
          <w:rFonts w:ascii="Arial" w:hAnsi="Arial" w:cs="Arial"/>
          <w:b/>
          <w:bCs/>
          <w:sz w:val="48"/>
          <w:szCs w:val="48"/>
          <w:lang w:val="en-GB"/>
        </w:rPr>
      </w:pPr>
    </w:p>
    <w:p w14:paraId="3A179C91" w14:textId="77777777" w:rsidR="00DE6267" w:rsidRPr="00EA6998" w:rsidRDefault="00DE6267" w:rsidP="00EA6998">
      <w:pPr>
        <w:ind w:left="-900" w:right="-648"/>
        <w:jc w:val="center"/>
        <w:rPr>
          <w:rFonts w:ascii="Arial" w:hAnsi="Arial" w:cs="Arial"/>
          <w:b/>
          <w:bCs/>
          <w:sz w:val="48"/>
          <w:szCs w:val="48"/>
          <w:lang w:val="en-GB"/>
        </w:rPr>
      </w:pPr>
    </w:p>
    <w:p w14:paraId="36DE4A1C" w14:textId="77777777" w:rsidR="00496F59" w:rsidRDefault="00496F59">
      <w:pPr>
        <w:rPr>
          <w:b/>
          <w:bCs/>
          <w:lang w:val="en-GB"/>
        </w:rPr>
      </w:pPr>
    </w:p>
    <w:tbl>
      <w:tblPr>
        <w:tblpPr w:leftFromText="141" w:rightFromText="141" w:vertAnchor="text" w:horzAnchor="margin" w:tblpXSpec="center" w:tblpY="8"/>
        <w:tblW w:w="105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1"/>
        <w:gridCol w:w="5940"/>
      </w:tblGrid>
      <w:tr w:rsidR="00496F59" w:rsidRPr="000E44D0" w14:paraId="5343B4B8" w14:textId="77777777" w:rsidTr="00AF28E9">
        <w:trPr>
          <w:trHeight w:val="286"/>
        </w:trPr>
        <w:tc>
          <w:tcPr>
            <w:tcW w:w="4631" w:type="dxa"/>
            <w:tcBorders>
              <w:top w:val="single" w:sz="12" w:space="0" w:color="auto"/>
            </w:tcBorders>
          </w:tcPr>
          <w:p w14:paraId="08CDD48A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Project:</w:t>
            </w:r>
          </w:p>
          <w:p w14:paraId="5B5F66BB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  <w:tcBorders>
              <w:top w:val="single" w:sz="12" w:space="0" w:color="auto"/>
            </w:tcBorders>
          </w:tcPr>
          <w:p w14:paraId="75F50167" w14:textId="411B00E0" w:rsidR="00496F59" w:rsidRPr="000B72EC" w:rsidRDefault="007D2FDC" w:rsidP="00AF28E9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0B72E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ARGO ITALY</w:t>
            </w:r>
          </w:p>
        </w:tc>
      </w:tr>
      <w:tr w:rsidR="00496F59" w:rsidRPr="000E44D0" w14:paraId="6AF5F6CB" w14:textId="77777777" w:rsidTr="00AF28E9">
        <w:trPr>
          <w:trHeight w:val="286"/>
        </w:trPr>
        <w:tc>
          <w:tcPr>
            <w:tcW w:w="4631" w:type="dxa"/>
          </w:tcPr>
          <w:p w14:paraId="6778CAB0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Cruise:</w:t>
            </w:r>
          </w:p>
          <w:p w14:paraId="2004A598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6D518205" w14:textId="3637EAA6" w:rsidR="00496F59" w:rsidRPr="000B72EC" w:rsidRDefault="007D2FDC" w:rsidP="00956C05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0B72E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GLOB</w:t>
            </w:r>
          </w:p>
        </w:tc>
      </w:tr>
      <w:tr w:rsidR="00496F59" w:rsidRPr="000E44D0" w14:paraId="77228CAC" w14:textId="77777777" w:rsidTr="00AF28E9">
        <w:trPr>
          <w:trHeight w:val="240"/>
        </w:trPr>
        <w:tc>
          <w:tcPr>
            <w:tcW w:w="4631" w:type="dxa"/>
          </w:tcPr>
          <w:p w14:paraId="7909C90C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Ship:</w:t>
            </w:r>
          </w:p>
          <w:p w14:paraId="0772C294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589F6CEC" w14:textId="77777777" w:rsidR="00496F59" w:rsidRPr="000B72EC" w:rsidRDefault="00956C05" w:rsidP="002F45DA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0B72E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Laura Bassi</w:t>
            </w:r>
          </w:p>
        </w:tc>
      </w:tr>
      <w:tr w:rsidR="00496F59" w:rsidRPr="00DE6267" w14:paraId="5E950D36" w14:textId="77777777" w:rsidTr="00AF28E9">
        <w:trPr>
          <w:trHeight w:val="240"/>
        </w:trPr>
        <w:tc>
          <w:tcPr>
            <w:tcW w:w="4631" w:type="dxa"/>
          </w:tcPr>
          <w:p w14:paraId="037B94C1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Float Type and Serial Number :</w:t>
            </w:r>
          </w:p>
          <w:p w14:paraId="370663BD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67912C6E" w14:textId="3C80FA90" w:rsidR="00CF3035" w:rsidRPr="00CF3035" w:rsidRDefault="00E51AEA" w:rsidP="00CF3035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B72E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ARVOR </w:t>
            </w:r>
            <w:r w:rsidR="006607BB" w:rsidRPr="000B72E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s/n </w:t>
            </w:r>
            <w:r w:rsidR="00CF3035">
              <w:rPr>
                <w:rFonts w:ascii="Calibri" w:hAnsi="Calibri" w:cs="Calibri"/>
                <w:color w:val="000000"/>
              </w:rPr>
              <w:t>AI2632-23EU01</w:t>
            </w:r>
            <w:r w:rsidR="00E42AB7">
              <w:rPr>
                <w:rFonts w:ascii="Calibri" w:hAnsi="Calibri" w:cs="Calibri"/>
                <w:color w:val="000000"/>
              </w:rPr>
              <w:t>2</w:t>
            </w:r>
          </w:p>
          <w:p w14:paraId="4BD275E7" w14:textId="44C74FE1" w:rsidR="006607BB" w:rsidRPr="000B72EC" w:rsidRDefault="006607BB" w:rsidP="006607BB">
            <w:pPr>
              <w:rPr>
                <w:rFonts w:asciiTheme="minorHAnsi" w:hAnsiTheme="minorHAnsi" w:cstheme="minorHAnsi"/>
                <w:color w:val="000000"/>
                <w:sz w:val="24"/>
                <w:szCs w:val="24"/>
                <w:lang w:val="it-IT" w:eastAsia="it-IT"/>
              </w:rPr>
            </w:pPr>
          </w:p>
          <w:p w14:paraId="0B2D2946" w14:textId="45792178" w:rsidR="00496F59" w:rsidRPr="000B72EC" w:rsidRDefault="00496F59" w:rsidP="0089093B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</w:tr>
      <w:tr w:rsidR="00496F59" w:rsidRPr="000E44D0" w14:paraId="43F9F24D" w14:textId="77777777" w:rsidTr="00D7179E">
        <w:trPr>
          <w:trHeight w:val="721"/>
        </w:trPr>
        <w:tc>
          <w:tcPr>
            <w:tcW w:w="4631" w:type="dxa"/>
          </w:tcPr>
          <w:p w14:paraId="1728C5F5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WMO Number:</w:t>
            </w:r>
          </w:p>
          <w:p w14:paraId="123F0CB7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59AC1E59" w14:textId="77777777" w:rsidR="00E42AB7" w:rsidRDefault="00E42AB7" w:rsidP="00E42AB7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>6990713</w:t>
            </w:r>
          </w:p>
          <w:p w14:paraId="17D7919D" w14:textId="2694C159" w:rsidR="00496F59" w:rsidRPr="000B72EC" w:rsidRDefault="00496F59" w:rsidP="00E42AB7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</w:tr>
      <w:tr w:rsidR="00496F59" w:rsidRPr="000E44D0" w14:paraId="5FD92AC8" w14:textId="77777777" w:rsidTr="00AF28E9">
        <w:trPr>
          <w:trHeight w:val="240"/>
        </w:trPr>
        <w:tc>
          <w:tcPr>
            <w:tcW w:w="4631" w:type="dxa"/>
          </w:tcPr>
          <w:p w14:paraId="66D14BA3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ARGOS/IMEI Number:</w:t>
            </w:r>
          </w:p>
          <w:p w14:paraId="064F99FD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02F98FB9" w14:textId="77777777" w:rsidR="00E42AB7" w:rsidRDefault="00E42AB7" w:rsidP="00E42AB7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>300534064001670</w:t>
            </w:r>
          </w:p>
          <w:p w14:paraId="36D3365C" w14:textId="6DFE9A0C" w:rsidR="00496F59" w:rsidRPr="000B72EC" w:rsidRDefault="00496F59" w:rsidP="00E42AB7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</w:tr>
      <w:tr w:rsidR="009E1845" w:rsidRPr="000E44D0" w14:paraId="2C1E2C1A" w14:textId="77777777" w:rsidTr="00AF28E9">
        <w:trPr>
          <w:trHeight w:val="240"/>
        </w:trPr>
        <w:tc>
          <w:tcPr>
            <w:tcW w:w="4631" w:type="dxa"/>
          </w:tcPr>
          <w:p w14:paraId="294B1FD0" w14:textId="77777777" w:rsidR="009E1845" w:rsidRPr="000E44D0" w:rsidRDefault="009E1845" w:rsidP="00E46297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Pump activation time </w:t>
            </w:r>
          </w:p>
          <w:p w14:paraId="42102A48" w14:textId="13C35E48" w:rsidR="009E1845" w:rsidRPr="000E44D0" w:rsidRDefault="009E1845" w:rsidP="00E46297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(dd/mm/</w:t>
            </w:r>
            <w:proofErr w:type="spellStart"/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yyyy</w:t>
            </w:r>
            <w:proofErr w:type="spellEnd"/>
            <w:r w:rsidR="0003671D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hh:mm:ss</w:t>
            </w:r>
            <w:proofErr w:type="spellEnd"/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 UTC)</w:t>
            </w:r>
          </w:p>
          <w:p w14:paraId="0132DD15" w14:textId="77777777" w:rsidR="009E1845" w:rsidRPr="000E44D0" w:rsidRDefault="009E1845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175828B3" w14:textId="40EC3105" w:rsidR="009E1845" w:rsidRPr="000B72EC" w:rsidRDefault="00E42AB7" w:rsidP="00CF3035">
            <w:pPr>
              <w:rPr>
                <w:rFonts w:asciiTheme="minorHAnsi" w:hAnsiTheme="minorHAnsi" w:cstheme="minorHAnsi"/>
                <w:sz w:val="24"/>
                <w:szCs w:val="24"/>
                <w:highlight w:val="yellow"/>
                <w:lang w:val="en-GB"/>
              </w:rPr>
            </w:pPr>
            <w:r w:rsidRPr="00E42AB7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20/02/2025  00:45:00</w:t>
            </w:r>
          </w:p>
        </w:tc>
      </w:tr>
      <w:tr w:rsidR="0098062C" w:rsidRPr="000E44D0" w14:paraId="59C272E4" w14:textId="77777777" w:rsidTr="00AF28E9">
        <w:trPr>
          <w:trHeight w:val="240"/>
        </w:trPr>
        <w:tc>
          <w:tcPr>
            <w:tcW w:w="4631" w:type="dxa"/>
          </w:tcPr>
          <w:p w14:paraId="1C8EB4F5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Deployment time </w:t>
            </w:r>
          </w:p>
          <w:p w14:paraId="29C0CC1F" w14:textId="4904A1E9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(dd/mm/</w:t>
            </w:r>
            <w:proofErr w:type="spellStart"/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yyyy</w:t>
            </w:r>
            <w:proofErr w:type="spellEnd"/>
            <w:r w:rsidR="0003671D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hh:mm</w:t>
            </w:r>
            <w:proofErr w:type="spellEnd"/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 UTC)</w:t>
            </w:r>
          </w:p>
        </w:tc>
        <w:tc>
          <w:tcPr>
            <w:tcW w:w="5940" w:type="dxa"/>
          </w:tcPr>
          <w:p w14:paraId="64638A6D" w14:textId="35EBF365" w:rsidR="0098062C" w:rsidRPr="000B72EC" w:rsidRDefault="00E42AB7" w:rsidP="00E42AB7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E42AB7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20/02/2025  00:48:00</w:t>
            </w:r>
          </w:p>
        </w:tc>
      </w:tr>
      <w:tr w:rsidR="0098062C" w:rsidRPr="000E44D0" w14:paraId="4A9E554A" w14:textId="77777777" w:rsidTr="00AF28E9">
        <w:trPr>
          <w:trHeight w:val="565"/>
        </w:trPr>
        <w:tc>
          <w:tcPr>
            <w:tcW w:w="4631" w:type="dxa"/>
          </w:tcPr>
          <w:p w14:paraId="13BE7D95" w14:textId="77777777" w:rsidR="0098062C" w:rsidRPr="00AF28E9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</w:pPr>
            <w:r w:rsidRPr="00AF28E9"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  <w:t>Latitude :</w:t>
            </w:r>
          </w:p>
          <w:p w14:paraId="0DE46E0F" w14:textId="77777777" w:rsidR="0098062C" w:rsidRPr="006607BB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AF28E9"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  <w:t>(xx° xx.xxx’ N)</w:t>
            </w:r>
          </w:p>
        </w:tc>
        <w:tc>
          <w:tcPr>
            <w:tcW w:w="5940" w:type="dxa"/>
          </w:tcPr>
          <w:p w14:paraId="18AB3D31" w14:textId="77777777" w:rsidR="00E42AB7" w:rsidRDefault="00E42AB7" w:rsidP="00E42AB7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>78° 01.2933' S</w:t>
            </w:r>
          </w:p>
          <w:p w14:paraId="0F5F0061" w14:textId="5B3B849B" w:rsidR="0098062C" w:rsidRPr="000B72EC" w:rsidRDefault="0098062C" w:rsidP="00CF3035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</w:tr>
      <w:tr w:rsidR="0098062C" w:rsidRPr="000E44D0" w14:paraId="4E657221" w14:textId="77777777" w:rsidTr="00AF28E9">
        <w:trPr>
          <w:trHeight w:val="240"/>
        </w:trPr>
        <w:tc>
          <w:tcPr>
            <w:tcW w:w="4631" w:type="dxa"/>
          </w:tcPr>
          <w:p w14:paraId="373ADFBC" w14:textId="77777777" w:rsidR="0098062C" w:rsidRPr="00AF28E9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</w:pPr>
            <w:r w:rsidRPr="00AF28E9"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  <w:t>Longitude :</w:t>
            </w:r>
          </w:p>
          <w:p w14:paraId="68A5FFB1" w14:textId="77777777" w:rsidR="0098062C" w:rsidRPr="00AF28E9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</w:pPr>
            <w:r w:rsidRPr="00AF28E9"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  <w:t>(xxx° xx.xxx’ E)</w:t>
            </w:r>
          </w:p>
        </w:tc>
        <w:tc>
          <w:tcPr>
            <w:tcW w:w="5940" w:type="dxa"/>
          </w:tcPr>
          <w:p w14:paraId="13CC56FF" w14:textId="77777777" w:rsidR="00E42AB7" w:rsidRDefault="00E42AB7" w:rsidP="00E42AB7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>176° 33.3374' W</w:t>
            </w:r>
          </w:p>
          <w:p w14:paraId="434F25AF" w14:textId="37E54D1F" w:rsidR="0098062C" w:rsidRPr="000B72EC" w:rsidRDefault="0098062C" w:rsidP="00CF3035">
            <w:pPr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</w:tc>
      </w:tr>
      <w:tr w:rsidR="0098062C" w:rsidRPr="000E44D0" w14:paraId="5A6EC933" w14:textId="77777777" w:rsidTr="00AF28E9">
        <w:trPr>
          <w:trHeight w:val="300"/>
        </w:trPr>
        <w:tc>
          <w:tcPr>
            <w:tcW w:w="4631" w:type="dxa"/>
          </w:tcPr>
          <w:p w14:paraId="24D847BD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Water depth (m):</w:t>
            </w:r>
          </w:p>
          <w:p w14:paraId="1844D8C8" w14:textId="77777777" w:rsidR="0098062C" w:rsidRPr="00AF28E9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</w:pPr>
          </w:p>
        </w:tc>
        <w:tc>
          <w:tcPr>
            <w:tcW w:w="5940" w:type="dxa"/>
          </w:tcPr>
          <w:p w14:paraId="243D3033" w14:textId="11A5A317" w:rsidR="0098062C" w:rsidRPr="000B72EC" w:rsidRDefault="0098062C" w:rsidP="006B3193">
            <w:pPr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</w:tc>
      </w:tr>
      <w:tr w:rsidR="0098062C" w:rsidRPr="000E44D0" w14:paraId="68F662D0" w14:textId="77777777" w:rsidTr="00AF28E9">
        <w:trPr>
          <w:trHeight w:val="300"/>
        </w:trPr>
        <w:tc>
          <w:tcPr>
            <w:tcW w:w="4631" w:type="dxa"/>
          </w:tcPr>
          <w:p w14:paraId="67299DF7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Operator’s name, institution and</w:t>
            </w:r>
          </w:p>
          <w:p w14:paraId="429DF0E9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E-mail:</w:t>
            </w:r>
          </w:p>
        </w:tc>
        <w:tc>
          <w:tcPr>
            <w:tcW w:w="5940" w:type="dxa"/>
          </w:tcPr>
          <w:p w14:paraId="5F97559D" w14:textId="77777777" w:rsidR="007D2FDC" w:rsidRPr="000B72EC" w:rsidRDefault="007D2FDC" w:rsidP="007D2FDC">
            <w:pPr>
              <w:rPr>
                <w:rFonts w:asciiTheme="minorHAnsi" w:hAnsiTheme="minorHAnsi" w:cstheme="minorHAnsi"/>
                <w:color w:val="000000"/>
                <w:sz w:val="24"/>
                <w:szCs w:val="24"/>
                <w:lang w:val="it-IT" w:eastAsia="it-IT"/>
              </w:rPr>
            </w:pPr>
            <w:proofErr w:type="spellStart"/>
            <w:r w:rsidRPr="000B72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Pierpaolo</w:t>
            </w:r>
            <w:proofErr w:type="spellEnd"/>
            <w:r w:rsidRPr="000B72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Falco</w:t>
            </w:r>
          </w:p>
          <w:p w14:paraId="28DE086F" w14:textId="3EF260FE" w:rsidR="0098062C" w:rsidRPr="000B72EC" w:rsidRDefault="0098062C" w:rsidP="00956C05">
            <w:pPr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</w:tc>
      </w:tr>
      <w:tr w:rsidR="0098062C" w:rsidRPr="00544801" w14:paraId="06B9D680" w14:textId="77777777" w:rsidTr="00AF28E9">
        <w:trPr>
          <w:cantSplit/>
          <w:trHeight w:val="240"/>
        </w:trPr>
        <w:tc>
          <w:tcPr>
            <w:tcW w:w="4631" w:type="dxa"/>
          </w:tcPr>
          <w:p w14:paraId="4F39B342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Deployment method (release box, </w:t>
            </w:r>
          </w:p>
          <w:p w14:paraId="739EC1D1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manual, expendable cardboard):</w:t>
            </w:r>
          </w:p>
        </w:tc>
        <w:tc>
          <w:tcPr>
            <w:tcW w:w="5940" w:type="dxa"/>
          </w:tcPr>
          <w:p w14:paraId="2C7E5CC6" w14:textId="77777777" w:rsidR="0098062C" w:rsidRPr="000B72EC" w:rsidRDefault="00C22911" w:rsidP="0098062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B72EC">
              <w:rPr>
                <w:rFonts w:asciiTheme="minorHAnsi" w:hAnsiTheme="minorHAnsi" w:cstheme="minorHAnsi"/>
                <w:sz w:val="24"/>
                <w:szCs w:val="24"/>
              </w:rPr>
              <w:t>Manual</w:t>
            </w:r>
          </w:p>
        </w:tc>
      </w:tr>
      <w:tr w:rsidR="0098062C" w:rsidRPr="00E42AB7" w14:paraId="0C8C5271" w14:textId="77777777" w:rsidTr="00AF28E9">
        <w:trPr>
          <w:cantSplit/>
          <w:trHeight w:val="240"/>
        </w:trPr>
        <w:tc>
          <w:tcPr>
            <w:tcW w:w="4631" w:type="dxa"/>
          </w:tcPr>
          <w:p w14:paraId="22669351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Meteorology </w:t>
            </w:r>
          </w:p>
          <w:p w14:paraId="542E4159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(sea conditions, wind speed):</w:t>
            </w:r>
          </w:p>
        </w:tc>
        <w:tc>
          <w:tcPr>
            <w:tcW w:w="5940" w:type="dxa"/>
          </w:tcPr>
          <w:p w14:paraId="14D6B938" w14:textId="4BBC44DF" w:rsidR="00746665" w:rsidRPr="000B72EC" w:rsidRDefault="00746665" w:rsidP="006B3193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</w:tr>
      <w:tr w:rsidR="0098062C" w:rsidRPr="00DE6267" w14:paraId="76269CE4" w14:textId="77777777" w:rsidTr="006035AE">
        <w:trPr>
          <w:cantSplit/>
          <w:trHeight w:val="240"/>
        </w:trPr>
        <w:tc>
          <w:tcPr>
            <w:tcW w:w="4631" w:type="dxa"/>
            <w:tcBorders>
              <w:bottom w:val="single" w:sz="12" w:space="0" w:color="auto"/>
            </w:tcBorders>
          </w:tcPr>
          <w:p w14:paraId="7E437C42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Comments:</w:t>
            </w:r>
          </w:p>
        </w:tc>
        <w:tc>
          <w:tcPr>
            <w:tcW w:w="5940" w:type="dxa"/>
            <w:tcBorders>
              <w:bottom w:val="single" w:sz="12" w:space="0" w:color="auto"/>
            </w:tcBorders>
          </w:tcPr>
          <w:p w14:paraId="51604AE9" w14:textId="5848440C" w:rsidR="007E023F" w:rsidRPr="000B72EC" w:rsidRDefault="000E069D" w:rsidP="007E023F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0B72E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Ice-detection </w:t>
            </w:r>
            <w:r w:rsidR="006035AE" w:rsidRPr="000B72E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Argo float</w:t>
            </w:r>
          </w:p>
        </w:tc>
      </w:tr>
    </w:tbl>
    <w:p w14:paraId="5C7F427B" w14:textId="77777777" w:rsidR="00496F59" w:rsidRPr="000E44D0" w:rsidRDefault="00496F59">
      <w:pPr>
        <w:rPr>
          <w:rFonts w:ascii="Calibri" w:hAnsi="Calibri" w:cs="Calibri"/>
          <w:b/>
          <w:bCs/>
          <w:sz w:val="28"/>
          <w:szCs w:val="28"/>
          <w:lang w:val="en-GB"/>
        </w:rPr>
      </w:pPr>
    </w:p>
    <w:p w14:paraId="1926522F" w14:textId="77777777" w:rsidR="00496F59" w:rsidRDefault="00496F59"/>
    <w:sectPr w:rsidR="00496F59" w:rsidSect="00A2060E">
      <w:pgSz w:w="11906" w:h="16838"/>
      <w:pgMar w:top="360" w:right="1417" w:bottom="1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917"/>
    <w:rsid w:val="00000BAF"/>
    <w:rsid w:val="00001D25"/>
    <w:rsid w:val="00002BDD"/>
    <w:rsid w:val="00004554"/>
    <w:rsid w:val="00010B11"/>
    <w:rsid w:val="000209D3"/>
    <w:rsid w:val="0003671D"/>
    <w:rsid w:val="000532D9"/>
    <w:rsid w:val="0007574E"/>
    <w:rsid w:val="000828A2"/>
    <w:rsid w:val="000A007D"/>
    <w:rsid w:val="000B46E4"/>
    <w:rsid w:val="000B72EC"/>
    <w:rsid w:val="000E069D"/>
    <w:rsid w:val="000E1271"/>
    <w:rsid w:val="000E44D0"/>
    <w:rsid w:val="001056D0"/>
    <w:rsid w:val="00122FAB"/>
    <w:rsid w:val="001276C7"/>
    <w:rsid w:val="001664FF"/>
    <w:rsid w:val="001C6C0C"/>
    <w:rsid w:val="001C738E"/>
    <w:rsid w:val="001D5AA0"/>
    <w:rsid w:val="001E5FA9"/>
    <w:rsid w:val="001F23CD"/>
    <w:rsid w:val="002245B9"/>
    <w:rsid w:val="00224C92"/>
    <w:rsid w:val="00226969"/>
    <w:rsid w:val="00241645"/>
    <w:rsid w:val="00246283"/>
    <w:rsid w:val="002663F6"/>
    <w:rsid w:val="002E25DB"/>
    <w:rsid w:val="002F182F"/>
    <w:rsid w:val="002F45DA"/>
    <w:rsid w:val="00304238"/>
    <w:rsid w:val="003178EF"/>
    <w:rsid w:val="00340696"/>
    <w:rsid w:val="00341DC5"/>
    <w:rsid w:val="0035580F"/>
    <w:rsid w:val="003A2321"/>
    <w:rsid w:val="003E73DA"/>
    <w:rsid w:val="00435346"/>
    <w:rsid w:val="00451081"/>
    <w:rsid w:val="00457C35"/>
    <w:rsid w:val="004725BC"/>
    <w:rsid w:val="00484790"/>
    <w:rsid w:val="00496F59"/>
    <w:rsid w:val="004A2F4C"/>
    <w:rsid w:val="004A7A80"/>
    <w:rsid w:val="004E51BF"/>
    <w:rsid w:val="004F494A"/>
    <w:rsid w:val="004F7158"/>
    <w:rsid w:val="00500AFC"/>
    <w:rsid w:val="005036C9"/>
    <w:rsid w:val="00515788"/>
    <w:rsid w:val="0052339A"/>
    <w:rsid w:val="005367FC"/>
    <w:rsid w:val="00537A2E"/>
    <w:rsid w:val="00544801"/>
    <w:rsid w:val="00550DD7"/>
    <w:rsid w:val="005528E4"/>
    <w:rsid w:val="00554485"/>
    <w:rsid w:val="0055793E"/>
    <w:rsid w:val="00594710"/>
    <w:rsid w:val="005A3710"/>
    <w:rsid w:val="005A4803"/>
    <w:rsid w:val="005A5556"/>
    <w:rsid w:val="005B40B4"/>
    <w:rsid w:val="005E08B7"/>
    <w:rsid w:val="006035AE"/>
    <w:rsid w:val="00616179"/>
    <w:rsid w:val="00636624"/>
    <w:rsid w:val="0064044E"/>
    <w:rsid w:val="006607BB"/>
    <w:rsid w:val="00685DC7"/>
    <w:rsid w:val="00692464"/>
    <w:rsid w:val="00695AEF"/>
    <w:rsid w:val="00695D6E"/>
    <w:rsid w:val="006A4FB4"/>
    <w:rsid w:val="006B3193"/>
    <w:rsid w:val="006D20BC"/>
    <w:rsid w:val="006D6044"/>
    <w:rsid w:val="006D7836"/>
    <w:rsid w:val="006E354C"/>
    <w:rsid w:val="006F07F0"/>
    <w:rsid w:val="00743151"/>
    <w:rsid w:val="00746665"/>
    <w:rsid w:val="007549C2"/>
    <w:rsid w:val="007561D1"/>
    <w:rsid w:val="00756931"/>
    <w:rsid w:val="00771EAD"/>
    <w:rsid w:val="0077562F"/>
    <w:rsid w:val="00796E55"/>
    <w:rsid w:val="007A2D6E"/>
    <w:rsid w:val="007A4C27"/>
    <w:rsid w:val="007A74B1"/>
    <w:rsid w:val="007B2C33"/>
    <w:rsid w:val="007B46C5"/>
    <w:rsid w:val="007C2142"/>
    <w:rsid w:val="007D2FDC"/>
    <w:rsid w:val="007E023F"/>
    <w:rsid w:val="007F39BC"/>
    <w:rsid w:val="007F3CDC"/>
    <w:rsid w:val="007F5855"/>
    <w:rsid w:val="00806626"/>
    <w:rsid w:val="008173CD"/>
    <w:rsid w:val="00834CB8"/>
    <w:rsid w:val="00854450"/>
    <w:rsid w:val="00855383"/>
    <w:rsid w:val="00861E84"/>
    <w:rsid w:val="00867B04"/>
    <w:rsid w:val="00872B4A"/>
    <w:rsid w:val="0089093B"/>
    <w:rsid w:val="008B0F3B"/>
    <w:rsid w:val="008C0A83"/>
    <w:rsid w:val="008C4EC9"/>
    <w:rsid w:val="008E1078"/>
    <w:rsid w:val="008E1D05"/>
    <w:rsid w:val="008E781C"/>
    <w:rsid w:val="008F14C2"/>
    <w:rsid w:val="008F6EDC"/>
    <w:rsid w:val="008F747B"/>
    <w:rsid w:val="00913A23"/>
    <w:rsid w:val="00935493"/>
    <w:rsid w:val="00935A6B"/>
    <w:rsid w:val="00935A77"/>
    <w:rsid w:val="00941395"/>
    <w:rsid w:val="009419CF"/>
    <w:rsid w:val="00956C05"/>
    <w:rsid w:val="00975C6B"/>
    <w:rsid w:val="00976051"/>
    <w:rsid w:val="00976DE4"/>
    <w:rsid w:val="0098062C"/>
    <w:rsid w:val="00993EF7"/>
    <w:rsid w:val="009A4D59"/>
    <w:rsid w:val="009C0EE5"/>
    <w:rsid w:val="009E1845"/>
    <w:rsid w:val="009E1B2B"/>
    <w:rsid w:val="00A129C8"/>
    <w:rsid w:val="00A2060E"/>
    <w:rsid w:val="00A53034"/>
    <w:rsid w:val="00A57C90"/>
    <w:rsid w:val="00A75741"/>
    <w:rsid w:val="00AC5C90"/>
    <w:rsid w:val="00AE1A20"/>
    <w:rsid w:val="00AF14B2"/>
    <w:rsid w:val="00AF28E9"/>
    <w:rsid w:val="00B200DF"/>
    <w:rsid w:val="00B231F9"/>
    <w:rsid w:val="00B53C5B"/>
    <w:rsid w:val="00B71917"/>
    <w:rsid w:val="00B75644"/>
    <w:rsid w:val="00B9201F"/>
    <w:rsid w:val="00BB18EF"/>
    <w:rsid w:val="00BD52C2"/>
    <w:rsid w:val="00C22911"/>
    <w:rsid w:val="00C423E9"/>
    <w:rsid w:val="00C4278D"/>
    <w:rsid w:val="00C474E4"/>
    <w:rsid w:val="00C522F0"/>
    <w:rsid w:val="00C660C9"/>
    <w:rsid w:val="00C6666D"/>
    <w:rsid w:val="00C76AC8"/>
    <w:rsid w:val="00C824FF"/>
    <w:rsid w:val="00C95685"/>
    <w:rsid w:val="00CA6CC8"/>
    <w:rsid w:val="00CB6BA0"/>
    <w:rsid w:val="00CC08E3"/>
    <w:rsid w:val="00CE5A96"/>
    <w:rsid w:val="00CF3035"/>
    <w:rsid w:val="00CF69C9"/>
    <w:rsid w:val="00D00EC7"/>
    <w:rsid w:val="00D022CD"/>
    <w:rsid w:val="00D03619"/>
    <w:rsid w:val="00D34D98"/>
    <w:rsid w:val="00D36515"/>
    <w:rsid w:val="00D559BB"/>
    <w:rsid w:val="00D574B4"/>
    <w:rsid w:val="00D7179E"/>
    <w:rsid w:val="00D914A8"/>
    <w:rsid w:val="00DC1D24"/>
    <w:rsid w:val="00DD2375"/>
    <w:rsid w:val="00DE6267"/>
    <w:rsid w:val="00DF2C47"/>
    <w:rsid w:val="00DF73D9"/>
    <w:rsid w:val="00E02FC4"/>
    <w:rsid w:val="00E107F6"/>
    <w:rsid w:val="00E250BE"/>
    <w:rsid w:val="00E42AB7"/>
    <w:rsid w:val="00E46297"/>
    <w:rsid w:val="00E51A86"/>
    <w:rsid w:val="00E51AEA"/>
    <w:rsid w:val="00E94166"/>
    <w:rsid w:val="00EA6998"/>
    <w:rsid w:val="00EC0518"/>
    <w:rsid w:val="00ED1723"/>
    <w:rsid w:val="00EE702B"/>
    <w:rsid w:val="00F2356E"/>
    <w:rsid w:val="00F24378"/>
    <w:rsid w:val="00F35F1B"/>
    <w:rsid w:val="00F422DB"/>
    <w:rsid w:val="00F974B4"/>
    <w:rsid w:val="00FB29E0"/>
    <w:rsid w:val="00FC610E"/>
    <w:rsid w:val="00FD21F0"/>
    <w:rsid w:val="00FE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A8D811"/>
  <w15:docId w15:val="{DF09918E-C270-4493-A515-1A618693E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007D"/>
    <w:rPr>
      <w:lang w:val="fr-FR" w:eastAsia="fr-FR"/>
    </w:rPr>
  </w:style>
  <w:style w:type="paragraph" w:styleId="Titolo1">
    <w:name w:val="heading 1"/>
    <w:basedOn w:val="Normale"/>
    <w:next w:val="Normale"/>
    <w:link w:val="Titolo1Carattere"/>
    <w:qFormat/>
    <w:locked/>
    <w:rsid w:val="0064044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0A007D"/>
    <w:pPr>
      <w:keepNext/>
      <w:outlineLvl w:val="5"/>
    </w:pPr>
    <w:rPr>
      <w:rFonts w:ascii="Calibri" w:hAnsi="Calibri" w:cs="Calibri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link w:val="Titolo6"/>
    <w:uiPriority w:val="99"/>
    <w:semiHidden/>
    <w:locked/>
    <w:rsid w:val="005B40B4"/>
    <w:rPr>
      <w:rFonts w:ascii="Calibri" w:hAnsi="Calibri" w:cs="Calibri"/>
      <w:b/>
      <w:bCs/>
      <w:lang w:val="fr-FR" w:eastAsia="fr-FR"/>
    </w:rPr>
  </w:style>
  <w:style w:type="character" w:styleId="Collegamentoipertestuale">
    <w:name w:val="Hyperlink"/>
    <w:uiPriority w:val="99"/>
    <w:rsid w:val="00DF2C4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7C9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7C90"/>
    <w:rPr>
      <w:rFonts w:ascii="Segoe UI" w:hAnsi="Segoe UI" w:cs="Segoe UI"/>
      <w:sz w:val="18"/>
      <w:szCs w:val="18"/>
      <w:lang w:val="fr-FR" w:eastAsia="fr-FR"/>
    </w:rPr>
  </w:style>
  <w:style w:type="character" w:customStyle="1" w:styleId="Titolo1Carattere">
    <w:name w:val="Titolo 1 Carattere"/>
    <w:basedOn w:val="Carpredefinitoparagrafo"/>
    <w:link w:val="Titolo1"/>
    <w:rsid w:val="0064044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8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6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CAMPAGNE :</vt:lpstr>
      <vt:lpstr>CAMPAGNE :</vt:lpstr>
      <vt:lpstr>CAMPAGNE :</vt:lpstr>
    </vt:vector>
  </TitlesOfParts>
  <Company>SHOM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CAMPAGNE :</dc:title>
  <dc:creator>naomi</dc:creator>
  <cp:lastModifiedBy>Massimo Pacciaroni</cp:lastModifiedBy>
  <cp:revision>14</cp:revision>
  <cp:lastPrinted>2020-01-09T16:54:00Z</cp:lastPrinted>
  <dcterms:created xsi:type="dcterms:W3CDTF">2024-01-10T08:36:00Z</dcterms:created>
  <dcterms:modified xsi:type="dcterms:W3CDTF">2025-02-20T13:44:00Z</dcterms:modified>
</cp:coreProperties>
</file>